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81" w:rsidRPr="002430DC" w:rsidRDefault="002430DC" w:rsidP="00BA70C0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430DC">
        <w:rPr>
          <w:rFonts w:asciiTheme="minorEastAsia" w:eastAsiaTheme="minorEastAsia" w:hAnsiTheme="minorEastAsia" w:hint="eastAsia"/>
          <w:sz w:val="22"/>
          <w:szCs w:val="22"/>
        </w:rPr>
        <w:t>（参考様式）</w:t>
      </w:r>
    </w:p>
    <w:p w:rsidR="00922C12" w:rsidRDefault="00B873BA">
      <w:pPr>
        <w:jc w:val="center"/>
        <w:rPr>
          <w:b/>
          <w:sz w:val="24"/>
        </w:rPr>
      </w:pPr>
      <w:r w:rsidRPr="002430DC">
        <w:rPr>
          <w:rFonts w:hint="eastAsia"/>
          <w:b/>
          <w:spacing w:val="98"/>
          <w:sz w:val="24"/>
          <w:fitText w:val="2871" w:id="-1014220544"/>
        </w:rPr>
        <w:t>口座振替申出</w:t>
      </w:r>
      <w:r w:rsidRPr="002430DC">
        <w:rPr>
          <w:rFonts w:hint="eastAsia"/>
          <w:b/>
          <w:spacing w:val="4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AB4613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FC86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AB4613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AB4613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997215" w:rsidRDefault="00997215" w:rsidP="005171B9">
      <w:pPr>
        <w:snapToGrid w:val="0"/>
        <w:spacing w:line="0" w:lineRule="atLeast"/>
        <w:rPr>
          <w:spacing w:val="8"/>
        </w:rPr>
      </w:pPr>
    </w:p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997215" w:rsidRPr="00FB5346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363"/>
      </w:tblGrid>
      <w:tr w:rsidR="00C86F48" w:rsidTr="00B77A15">
        <w:trPr>
          <w:trHeight w:val="1126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C86F48" w:rsidRPr="005171B9" w:rsidRDefault="00C86F48" w:rsidP="00B77A15">
            <w:pPr>
              <w:widowControl/>
              <w:overflowPunct/>
              <w:adjustRightInd/>
              <w:jc w:val="distribute"/>
              <w:textAlignment w:val="auto"/>
              <w:rPr>
                <w:spacing w:val="8"/>
                <w:sz w:val="18"/>
                <w:szCs w:val="18"/>
              </w:rPr>
            </w:pPr>
            <w:r w:rsidRPr="005171B9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363" w:type="dxa"/>
          </w:tcPr>
          <w:p w:rsidR="00C86F48" w:rsidRDefault="00C86F48" w:rsidP="00B77A15">
            <w:pPr>
              <w:jc w:val="left"/>
              <w:rPr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適用</w:t>
            </w:r>
            <w:r w:rsidRPr="00CA5671">
              <w:rPr>
                <w:sz w:val="18"/>
                <w:szCs w:val="18"/>
              </w:rPr>
              <w:t>開始日</w:t>
            </w:r>
            <w:r>
              <w:rPr>
                <w:noProof/>
                <w:sz w:val="18"/>
                <w:szCs w:val="18"/>
              </w:rPr>
              <w:t xml:space="preserve">　　平成　　　年　　　月　　　日</w:t>
            </w:r>
          </w:p>
        </w:tc>
      </w:tr>
    </w:tbl>
    <w:p w:rsidR="005171B9" w:rsidRDefault="005171B9" w:rsidP="00C86F48">
      <w:pPr>
        <w:snapToGrid w:val="0"/>
        <w:spacing w:line="0" w:lineRule="atLeast"/>
        <w:rPr>
          <w:spacing w:val="8"/>
        </w:rPr>
      </w:pPr>
    </w:p>
    <w:p w:rsidR="0091054C" w:rsidRPr="00FA0878" w:rsidRDefault="0091054C" w:rsidP="0091054C">
      <w:r w:rsidRPr="00FA0878">
        <w:rPr>
          <w:rFonts w:hint="eastAsia"/>
        </w:rPr>
        <w:lastRenderedPageBreak/>
        <w:t>【記入</w:t>
      </w:r>
      <w:r>
        <w:rPr>
          <w:rFonts w:hint="eastAsia"/>
        </w:rPr>
        <w:t>、入力</w:t>
      </w:r>
      <w:r w:rsidRPr="00FA0878">
        <w:rPr>
          <w:rFonts w:hint="eastAsia"/>
        </w:rPr>
        <w:t>上の注意】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91054C" w:rsidTr="00EA7BF8">
        <w:trPr>
          <w:trHeight w:val="256"/>
        </w:trPr>
        <w:tc>
          <w:tcPr>
            <w:tcW w:w="1517" w:type="dxa"/>
          </w:tcPr>
          <w:p w:rsidR="0091054C" w:rsidRPr="00264245" w:rsidRDefault="0091054C" w:rsidP="00EA7BF8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91054C" w:rsidTr="00EA7BF8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91054C" w:rsidRPr="00051FA6" w:rsidRDefault="0091054C" w:rsidP="00EA7BF8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91054C" w:rsidTr="00EA7BF8">
        <w:trPr>
          <w:trHeight w:val="42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91054C" w:rsidRPr="00051FA6" w:rsidTr="00EA7BF8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91054C" w:rsidTr="0091054C">
        <w:trPr>
          <w:trHeight w:val="2363"/>
        </w:trPr>
        <w:tc>
          <w:tcPr>
            <w:tcW w:w="1517" w:type="dxa"/>
          </w:tcPr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2A38464" wp14:editId="661AE03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38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yGMw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91054C" w:rsidRPr="006F393C" w:rsidRDefault="0091054C" w:rsidP="00EA7BF8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91054C" w:rsidRPr="006F393C" w:rsidRDefault="0091054C" w:rsidP="00EA7BF8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017BF46" wp14:editId="1A11A37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7BF46"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1v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Xn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DZiDW8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970"/>
        </w:trPr>
        <w:tc>
          <w:tcPr>
            <w:tcW w:w="1517" w:type="dxa"/>
          </w:tcPr>
          <w:p w:rsidR="0091054C" w:rsidRPr="006F393C" w:rsidRDefault="0091054C" w:rsidP="00EA7BF8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2F9E1A3" wp14:editId="4751E57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9E1A3"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1281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2BDDAA86" wp14:editId="71E398C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DAA86"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LMQ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">
                      <v:textbox inset="5.85pt,.7pt,5.85pt,.7pt">
                        <w:txbxContent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91054C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91054C" w:rsidTr="00EA7BF8">
        <w:trPr>
          <w:trHeight w:val="2655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91054C" w:rsidRPr="00B873BA" w:rsidRDefault="0091054C" w:rsidP="00EA7BF8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91054C" w:rsidTr="00EA7BF8">
        <w:trPr>
          <w:trHeight w:val="43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91054C" w:rsidTr="00EA7BF8">
        <w:trPr>
          <w:trHeight w:val="1189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91054C" w:rsidRDefault="0091054C" w:rsidP="00EA7BF8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91054C" w:rsidRPr="00264245" w:rsidRDefault="0091054C" w:rsidP="00EA7BF8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91054C" w:rsidTr="00EA7BF8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91054C" w:rsidTr="0091054C">
        <w:trPr>
          <w:trHeight w:val="1994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2C26772" wp14:editId="77073F47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77340"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C136FD8" wp14:editId="40B6953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95E161"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f+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0MsvMoCe7QEAAP//AwBQSwECLQAUAAYACAAAACEA2+H2y+4AAACFAQAAEwAAAAAA&#10;AAAAAAAAAAAAAAAAW0NvbnRlbnRfVHlwZXNdLnhtbFBLAQItABQABgAIAAAAIQBa9CxbvwAAABUB&#10;AAALAAAAAAAAAAAAAAAAAB8BAABfcmVscy8ucmVsc1BLAQItABQABgAIAAAAIQAR2Sf+yAAAANsA&#10;AAAPAAAAAAAAAAAAAAAAAAcCAABkcnMvZG93bnJldi54bWxQSwUGAAAAAAMAAwC3AAAA/AI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91054C" w:rsidRPr="0091054C" w:rsidRDefault="0091054C" w:rsidP="0091054C">
      <w:pPr>
        <w:snapToGrid w:val="0"/>
        <w:spacing w:line="0" w:lineRule="atLeast"/>
        <w:rPr>
          <w:spacing w:val="8"/>
        </w:rPr>
      </w:pPr>
    </w:p>
    <w:sectPr w:rsidR="0091054C" w:rsidRPr="0091054C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D3FD6"/>
    <w:rsid w:val="001D47D4"/>
    <w:rsid w:val="001E614B"/>
    <w:rsid w:val="002022A0"/>
    <w:rsid w:val="00207539"/>
    <w:rsid w:val="00211503"/>
    <w:rsid w:val="00220E7A"/>
    <w:rsid w:val="002266A8"/>
    <w:rsid w:val="00234566"/>
    <w:rsid w:val="00235D30"/>
    <w:rsid w:val="00237069"/>
    <w:rsid w:val="002430DC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32A41"/>
    <w:rsid w:val="00334FA7"/>
    <w:rsid w:val="00336A22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42223"/>
    <w:rsid w:val="00A62DC9"/>
    <w:rsid w:val="00A94EBD"/>
    <w:rsid w:val="00A970DE"/>
    <w:rsid w:val="00AA60BF"/>
    <w:rsid w:val="00AB4613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5:docId w15:val="{58D93461-A7D3-4FC3-B956-84285DBE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7A09-B106-42F0-AF60-5521ADE6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吉川 晋吾</cp:lastModifiedBy>
  <cp:revision>2</cp:revision>
  <cp:lastPrinted>2020-10-06T22:48:00Z</cp:lastPrinted>
  <dcterms:created xsi:type="dcterms:W3CDTF">2025-04-23T10:12:00Z</dcterms:created>
  <dcterms:modified xsi:type="dcterms:W3CDTF">2025-04-23T10:12:00Z</dcterms:modified>
</cp:coreProperties>
</file>